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927" w:rsidRDefault="00E93C68">
      <w:r>
        <w:rPr>
          <w:noProof/>
          <w:lang w:eastAsia="nb-NO"/>
        </w:rPr>
        <w:drawing>
          <wp:inline distT="0" distB="0" distL="0" distR="0">
            <wp:extent cx="6235699" cy="3505869"/>
            <wp:effectExtent l="19050" t="0" r="0" b="0"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6323" cy="35062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54927" w:rsidSect="000549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93C68"/>
    <w:rsid w:val="00054927"/>
    <w:rsid w:val="00724976"/>
    <w:rsid w:val="00E93C6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54927"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Bobletekst">
    <w:name w:val="Balloon Text"/>
    <w:basedOn w:val="Normal"/>
    <w:link w:val="BobletekstTegn"/>
    <w:uiPriority w:val="99"/>
    <w:semiHidden/>
    <w:unhideWhenUsed/>
    <w:rsid w:val="00E93C6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E93C68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</dc:creator>
  <cp:lastModifiedBy>Jan</cp:lastModifiedBy>
  <cp:revision>1</cp:revision>
  <dcterms:created xsi:type="dcterms:W3CDTF">2011-07-24T11:55:00Z</dcterms:created>
  <dcterms:modified xsi:type="dcterms:W3CDTF">2011-07-24T12:08:00Z</dcterms:modified>
</cp:coreProperties>
</file>